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5" w:rsidRPr="00033095" w:rsidRDefault="00033095" w:rsidP="00D5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60B6E" w:rsidRDefault="00033095" w:rsidP="00D56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D5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ГОРНЫЙ УНИВЕРСИТЕТ</w:t>
      </w:r>
      <w:r w:rsidRPr="0003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033095" w:rsidRPr="00A60B6E" w:rsidRDefault="002D5A34" w:rsidP="00D5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(Горный университет)</w:t>
      </w:r>
    </w:p>
    <w:p w:rsidR="00D561A9" w:rsidRDefault="00D561A9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E743A" w:rsidRPr="00CE513B" w:rsidRDefault="00CA2D54" w:rsidP="000475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553E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CE513B" w:rsidRPr="00CE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ОКТЯБРЯ</w:t>
      </w:r>
      <w:r w:rsidR="00CE513B" w:rsidRPr="00CE513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3F44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 ГОДА</w:t>
      </w:r>
    </w:p>
    <w:p w:rsidR="00033095" w:rsidRPr="00A56558" w:rsidRDefault="00033095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65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ОБЪЯВЛЯЕТ ВЫБОРЫ </w:t>
      </w:r>
      <w:r w:rsidR="00D12EB9" w:rsidRPr="00A565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ЗАВЕДУЮЩИХ КАФЕДРАМИ:</w:t>
      </w:r>
    </w:p>
    <w:p w:rsidR="00A56558" w:rsidRDefault="00A56558" w:rsidP="00A56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A2D54" w:rsidRPr="00CA2D54" w:rsidRDefault="00CA2D54" w:rsidP="00CA2D54">
      <w:pPr>
        <w:numPr>
          <w:ilvl w:val="0"/>
          <w:numId w:val="3"/>
        </w:numPr>
        <w:tabs>
          <w:tab w:val="num" w:pos="1155"/>
        </w:tabs>
        <w:spacing w:after="0" w:line="360" w:lineRule="auto"/>
        <w:ind w:right="-341"/>
        <w:jc w:val="both"/>
        <w:rPr>
          <w:rFonts w:ascii="Times New Roman" w:hAnsi="Times New Roman" w:cs="Times New Roman"/>
          <w:b/>
          <w:sz w:val="28"/>
        </w:rPr>
      </w:pPr>
      <w:r w:rsidRPr="00CA2D54">
        <w:rPr>
          <w:rFonts w:ascii="Times New Roman" w:hAnsi="Times New Roman" w:cs="Times New Roman"/>
          <w:b/>
          <w:sz w:val="28"/>
        </w:rPr>
        <w:t>Заведующего кафедрой исторической и динамической геологии.</w:t>
      </w:r>
    </w:p>
    <w:p w:rsidR="00CA2D54" w:rsidRPr="00CA2D54" w:rsidRDefault="00CA2D54" w:rsidP="00CA2D54">
      <w:pPr>
        <w:numPr>
          <w:ilvl w:val="0"/>
          <w:numId w:val="3"/>
        </w:numPr>
        <w:tabs>
          <w:tab w:val="num" w:pos="1155"/>
        </w:tabs>
        <w:spacing w:after="0" w:line="360" w:lineRule="auto"/>
        <w:ind w:right="-341"/>
        <w:jc w:val="both"/>
        <w:rPr>
          <w:rFonts w:ascii="Times New Roman" w:hAnsi="Times New Roman" w:cs="Times New Roman"/>
          <w:b/>
          <w:sz w:val="28"/>
        </w:rPr>
      </w:pPr>
      <w:r w:rsidRPr="00CA2D54">
        <w:rPr>
          <w:rFonts w:ascii="Times New Roman" w:hAnsi="Times New Roman" w:cs="Times New Roman"/>
          <w:b/>
          <w:sz w:val="28"/>
        </w:rPr>
        <w:t>Заведующего кафедрой химических технологий и переработки энергоносителей.</w:t>
      </w:r>
    </w:p>
    <w:p w:rsidR="00CA2D54" w:rsidRPr="00CA2D54" w:rsidRDefault="00CA2D54" w:rsidP="00CA2D54">
      <w:pPr>
        <w:numPr>
          <w:ilvl w:val="0"/>
          <w:numId w:val="3"/>
        </w:numPr>
        <w:tabs>
          <w:tab w:val="num" w:pos="1155"/>
        </w:tabs>
        <w:spacing w:after="0" w:line="360" w:lineRule="auto"/>
        <w:ind w:right="-34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CA2D54">
        <w:rPr>
          <w:rFonts w:ascii="Times New Roman" w:hAnsi="Times New Roman" w:cs="Times New Roman"/>
          <w:b/>
          <w:sz w:val="28"/>
        </w:rPr>
        <w:t>аведующего кафедрой физической химии.</w:t>
      </w:r>
    </w:p>
    <w:p w:rsidR="00033095" w:rsidRPr="00A56558" w:rsidRDefault="00033095" w:rsidP="00CA2D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Квалификационные требования: </w:t>
      </w:r>
      <w:r w:rsidR="00CE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ысшее профессиональное образование, стаж научной или научно-педагогической работы не менее 5</w:t>
      </w:r>
      <w:r w:rsidR="002A2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лет, наличие ученой степени и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ученого звания.</w:t>
      </w:r>
    </w:p>
    <w:p w:rsidR="00033095" w:rsidRPr="00A56558" w:rsidRDefault="00033095" w:rsidP="003F44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для участия в конкурсе осуществляется в </w:t>
      </w:r>
      <w:r w:rsidR="002D5A34"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Горном университете 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proofErr w:type="gramStart"/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Санкт-Петербург, 21-я линия, д.2,   управление по работе с персоналом,  ауд. 3113, тел.</w:t>
      </w:r>
      <w:r w:rsidR="0004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328-84-02.</w:t>
      </w:r>
    </w:p>
    <w:p w:rsidR="00D16BA8" w:rsidRPr="003F440F" w:rsidRDefault="00033095" w:rsidP="003F4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Окончательная дата приема доку</w:t>
      </w:r>
      <w:r w:rsidR="003661E3"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ментов для участия в конкурсе</w:t>
      </w:r>
      <w:r w:rsid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E3F" w:rsidRPr="0055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F440F" w:rsidRPr="0055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53E3F" w:rsidRPr="0055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ноября </w:t>
      </w:r>
      <w:r w:rsidR="003F440F" w:rsidRPr="00553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года.</w:t>
      </w:r>
    </w:p>
    <w:p w:rsidR="00CE743A" w:rsidRDefault="00033095" w:rsidP="003F440F">
      <w:pPr>
        <w:spacing w:before="100" w:beforeAutospacing="1" w:after="100" w:afterAutospacing="1" w:line="240" w:lineRule="auto"/>
        <w:ind w:firstLine="567"/>
        <w:jc w:val="both"/>
      </w:pPr>
      <w:r w:rsidRPr="003F4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Выборы состоятся </w:t>
      </w:r>
      <w:r w:rsidR="00CA2D54" w:rsidRPr="00CA2D54">
        <w:rPr>
          <w:rFonts w:ascii="Times New Roman" w:hAnsi="Times New Roman" w:cs="Times New Roman"/>
          <w:b/>
          <w:sz w:val="28"/>
          <w:szCs w:val="28"/>
        </w:rPr>
        <w:t>20 декабря 2019 года</w:t>
      </w:r>
      <w:r w:rsidR="00CA2D54">
        <w:t xml:space="preserve">  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Ученом совете </w:t>
      </w:r>
      <w:r w:rsidR="002D5A34"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Горного 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университета по адресу: </w:t>
      </w:r>
      <w:proofErr w:type="gramStart"/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010AB"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Санкт-Петербург, 21-я линия, д.2.</w:t>
      </w:r>
    </w:p>
    <w:sectPr w:rsidR="00CE743A" w:rsidSect="00CA2D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50"/>
    <w:multiLevelType w:val="multilevel"/>
    <w:tmpl w:val="A0EC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B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A650304"/>
    <w:multiLevelType w:val="hybridMultilevel"/>
    <w:tmpl w:val="D382B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B8912C5"/>
    <w:multiLevelType w:val="hybridMultilevel"/>
    <w:tmpl w:val="006ED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3095"/>
    <w:rsid w:val="00033095"/>
    <w:rsid w:val="000475EA"/>
    <w:rsid w:val="000836B8"/>
    <w:rsid w:val="00167EA4"/>
    <w:rsid w:val="002270A3"/>
    <w:rsid w:val="00291990"/>
    <w:rsid w:val="002A22DD"/>
    <w:rsid w:val="002A70B7"/>
    <w:rsid w:val="002B39ED"/>
    <w:rsid w:val="002D5A34"/>
    <w:rsid w:val="0032702A"/>
    <w:rsid w:val="0035350C"/>
    <w:rsid w:val="00363A7E"/>
    <w:rsid w:val="003661E3"/>
    <w:rsid w:val="003D2017"/>
    <w:rsid w:val="003F440F"/>
    <w:rsid w:val="0048013E"/>
    <w:rsid w:val="004A0965"/>
    <w:rsid w:val="004F49F3"/>
    <w:rsid w:val="005164F9"/>
    <w:rsid w:val="00551E4D"/>
    <w:rsid w:val="00553E3F"/>
    <w:rsid w:val="0059345C"/>
    <w:rsid w:val="00674E8C"/>
    <w:rsid w:val="006B15EC"/>
    <w:rsid w:val="00763059"/>
    <w:rsid w:val="007F6ABE"/>
    <w:rsid w:val="00850577"/>
    <w:rsid w:val="008F6A24"/>
    <w:rsid w:val="009413B8"/>
    <w:rsid w:val="009F41E5"/>
    <w:rsid w:val="00A56558"/>
    <w:rsid w:val="00A6043A"/>
    <w:rsid w:val="00A60B6E"/>
    <w:rsid w:val="00AD448B"/>
    <w:rsid w:val="00BA1EBE"/>
    <w:rsid w:val="00C010AB"/>
    <w:rsid w:val="00C02846"/>
    <w:rsid w:val="00C91D0E"/>
    <w:rsid w:val="00CA2D54"/>
    <w:rsid w:val="00CE513B"/>
    <w:rsid w:val="00CE743A"/>
    <w:rsid w:val="00D12EB9"/>
    <w:rsid w:val="00D16BA8"/>
    <w:rsid w:val="00D561A9"/>
    <w:rsid w:val="00DB2082"/>
    <w:rsid w:val="00DC4D1F"/>
    <w:rsid w:val="00ED7C41"/>
    <w:rsid w:val="00F0707E"/>
    <w:rsid w:val="00F21508"/>
    <w:rsid w:val="00F52343"/>
    <w:rsid w:val="00F73F3D"/>
    <w:rsid w:val="00F806D3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095"/>
    <w:rPr>
      <w:b/>
      <w:bCs/>
    </w:rPr>
  </w:style>
  <w:style w:type="paragraph" w:customStyle="1" w:styleId="rtejustify">
    <w:name w:val="rtejustify"/>
    <w:basedOn w:val="a"/>
    <w:rsid w:val="0003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61E3"/>
    <w:pPr>
      <w:ind w:left="720"/>
      <w:contextualSpacing/>
    </w:pPr>
  </w:style>
  <w:style w:type="paragraph" w:styleId="a6">
    <w:name w:val="Body Text Indent"/>
    <w:basedOn w:val="a"/>
    <w:link w:val="a7"/>
    <w:rsid w:val="003F44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4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5</cp:revision>
  <cp:lastPrinted>2018-04-11T07:50:00Z</cp:lastPrinted>
  <dcterms:created xsi:type="dcterms:W3CDTF">2019-10-16T12:03:00Z</dcterms:created>
  <dcterms:modified xsi:type="dcterms:W3CDTF">2019-10-16T12:26:00Z</dcterms:modified>
</cp:coreProperties>
</file>